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62" w:rsidRDefault="005D6462" w:rsidP="005D6462">
      <w:r>
        <w:t>KARTA PRACY DLA DZIECI UTRWALAJĄCYCH GŁOSKĘ – W-</w:t>
      </w:r>
    </w:p>
    <w:p w:rsidR="00BF170F" w:rsidRDefault="00BF170F">
      <w:pPr>
        <w:rPr>
          <w:noProof/>
          <w:lang w:eastAsia="pl-PL"/>
        </w:rPr>
      </w:pPr>
      <w:r>
        <w:rPr>
          <w:noProof/>
          <w:lang w:eastAsia="pl-PL"/>
        </w:rPr>
        <w:t>KARTĘ  PRACY  KOLORUJEMY I  UTRWALAMY – GŁOSKA W . POKOLOROWANĄ KARTĘ WKLEJAMY DO ZESZYTU.</w:t>
      </w:r>
    </w:p>
    <w:p w:rsidR="00880862" w:rsidRDefault="00BF170F">
      <w:r>
        <w:rPr>
          <w:noProof/>
          <w:lang w:eastAsia="pl-PL"/>
        </w:rPr>
        <w:drawing>
          <wp:inline distT="0" distB="0" distL="0" distR="0">
            <wp:extent cx="5760720" cy="3758565"/>
            <wp:effectExtent l="0" t="1009650" r="0" b="984885"/>
            <wp:docPr id="1" name="Obraz 1" descr="C:\Users\Admin\Desktop\IMG_20200502_14085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02_14085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453" b="85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75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862" w:rsidSect="0088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70F"/>
    <w:rsid w:val="005D6462"/>
    <w:rsid w:val="007B13DC"/>
    <w:rsid w:val="00880862"/>
    <w:rsid w:val="00BF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2020-05-02T12:46:00Z</dcterms:created>
  <dcterms:modified xsi:type="dcterms:W3CDTF">2020-05-02T20:48:00Z</dcterms:modified>
</cp:coreProperties>
</file>