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86" w:rsidRDefault="00D22E86" w:rsidP="00D22E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</w:t>
      </w:r>
      <w:r w:rsidRPr="00A12F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26.02.2021</w:t>
      </w:r>
    </w:p>
    <w:p w:rsidR="00D22E86" w:rsidRPr="00E445CA" w:rsidRDefault="00D22E86" w:rsidP="00D22E86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b/>
          <w:sz w:val="20"/>
          <w:szCs w:val="20"/>
        </w:rPr>
      </w:pPr>
    </w:p>
    <w:p w:rsidR="00D22E86" w:rsidRDefault="00D22E86" w:rsidP="00D22E8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22E86" w:rsidRDefault="00D22E86" w:rsidP="00D22E8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63437" cy="2600325"/>
            <wp:effectExtent l="19050" t="0" r="0" b="0"/>
            <wp:docPr id="14" name="Obraz 63" descr="Znalezione obrazy dla zapytania: kucharkailust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nalezione obrazy dla zapytania: kucharkailustrac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21" cy="260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86" w:rsidRDefault="00D22E86" w:rsidP="00D22E8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2E86" w:rsidRPr="009A14CB" w:rsidRDefault="00D22E86" w:rsidP="00D22E8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A14CB">
        <w:rPr>
          <w:rFonts w:ascii="Times New Roman" w:hAnsi="Times New Roman" w:cs="Times New Roman"/>
          <w:b/>
          <w:sz w:val="20"/>
          <w:szCs w:val="20"/>
        </w:rPr>
        <w:t>Żródło</w:t>
      </w:r>
      <w:proofErr w:type="spellEnd"/>
      <w:r w:rsidRPr="009A14CB">
        <w:rPr>
          <w:rFonts w:ascii="Times New Roman" w:hAnsi="Times New Roman" w:cs="Times New Roman"/>
          <w:b/>
          <w:sz w:val="20"/>
          <w:szCs w:val="20"/>
        </w:rPr>
        <w:t>:</w:t>
      </w:r>
      <w:r w:rsidRPr="0020333D">
        <w:t xml:space="preserve"> </w:t>
      </w:r>
      <w:hyperlink r:id="rId6" w:history="1">
        <w:r w:rsidRPr="009A14CB">
          <w:rPr>
            <w:rStyle w:val="Hipercze"/>
            <w:sz w:val="20"/>
            <w:szCs w:val="20"/>
          </w:rPr>
          <w:t>https://static9.depositphotos.com/1005091/1220/v/950/depositphotos_12202668-stock-illustration-kitchen-theme-image-6.jpg</w:t>
        </w:r>
      </w:hyperlink>
    </w:p>
    <w:p w:rsidR="00D22E86" w:rsidRPr="0020333D" w:rsidRDefault="00D22E86" w:rsidP="00D22E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E86" w:rsidRDefault="00D22E86" w:rsidP="00D22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„Głodny kotek „</w:t>
      </w:r>
      <w:r w:rsidRPr="005E1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–historyjka obrazkowa. Przyjrzyj się obrazkom. Zastanów się ,co było najpierw , a co potem . Rodzicu pomóż dziecku wyciąć obrazki wzdłuż czarnych linii i ułożyć w takiej kolejności, aby powstała historyjka, w miarę możliwości opowiedz jej treść. ,Ćwiczenia spostrzegania, pamięci, uwagi oraz koordynacji wzrokowo-ruchowej.</w:t>
      </w:r>
    </w:p>
    <w:p w:rsidR="00D22E86" w:rsidRPr="005E1578" w:rsidRDefault="00D22E86" w:rsidP="00D22E8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794248"/>
            <wp:effectExtent l="19050" t="0" r="0" b="0"/>
            <wp:docPr id="66" name="Obraz 66" descr="C:\Users\2017\Desktop\historyjka obraz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2017\Desktop\historyjka obrazk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86" w:rsidRDefault="00D22E86" w:rsidP="00D2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E1E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D22E86" w:rsidRDefault="00D22E86" w:rsidP="00D22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Źródło:  Karty pracy trzylatka wychowanie przedszkolne wyd.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WSiP</w:t>
      </w:r>
      <w:proofErr w:type="spellEnd"/>
    </w:p>
    <w:p w:rsidR="00D22E86" w:rsidRDefault="00D22E86" w:rsidP="00D2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E86" w:rsidRDefault="00D22E86" w:rsidP="00D22E86">
      <w:pPr>
        <w:pStyle w:val="Nagwek1"/>
        <w:shd w:val="clear" w:color="auto" w:fill="F9F9F9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5B7D1A">
        <w:rPr>
          <w:color w:val="000000" w:themeColor="text1"/>
          <w:sz w:val="24"/>
          <w:szCs w:val="24"/>
        </w:rPr>
        <w:lastRenderedPageBreak/>
        <w:t>2.</w:t>
      </w:r>
      <w:r w:rsidRPr="005B7D1A">
        <w:rPr>
          <w:sz w:val="24"/>
          <w:szCs w:val="24"/>
        </w:rPr>
        <w:t xml:space="preserve"> </w:t>
      </w:r>
      <w:r w:rsidRPr="00985359">
        <w:rPr>
          <w:sz w:val="24"/>
          <w:szCs w:val="24"/>
        </w:rPr>
        <w:t xml:space="preserve">Aktywna zabawa z PIPI </w:t>
      </w:r>
      <w:r w:rsidRPr="00985359">
        <w:rPr>
          <w:color w:val="00B0F0"/>
          <w:sz w:val="24"/>
          <w:szCs w:val="24"/>
        </w:rPr>
        <w:t>https://www.youtube.com/watch?v=m2WsGrvCx_w</w:t>
      </w:r>
      <w:r w:rsidRPr="00985359">
        <w:rPr>
          <w:sz w:val="24"/>
          <w:szCs w:val="24"/>
        </w:rPr>
        <w:t xml:space="preserve"> Propozycja ćwiczeń gimnastycznych do wykonywania w domu</w:t>
      </w:r>
      <w:r w:rsidRPr="008E2440">
        <w:rPr>
          <w:color w:val="000000" w:themeColor="text1"/>
          <w:sz w:val="24"/>
          <w:szCs w:val="24"/>
        </w:rPr>
        <w:t xml:space="preserve"> </w:t>
      </w:r>
      <w:r w:rsidRPr="005D10B3">
        <w:rPr>
          <w:color w:val="000000" w:themeColor="text1"/>
          <w:sz w:val="24"/>
          <w:szCs w:val="24"/>
        </w:rPr>
        <w:t xml:space="preserve">Zaproś do </w:t>
      </w:r>
      <w:r>
        <w:rPr>
          <w:color w:val="000000" w:themeColor="text1"/>
          <w:sz w:val="24"/>
          <w:szCs w:val="24"/>
        </w:rPr>
        <w:t>wspólnych ćwiczeń</w:t>
      </w:r>
      <w:r w:rsidRPr="005D10B3">
        <w:rPr>
          <w:color w:val="000000" w:themeColor="text1"/>
          <w:sz w:val="24"/>
          <w:szCs w:val="24"/>
        </w:rPr>
        <w:t xml:space="preserve"> mamę , tatę lub starsze rodzeństwo</w:t>
      </w:r>
      <w:r>
        <w:rPr>
          <w:color w:val="000000" w:themeColor="text1"/>
          <w:sz w:val="24"/>
          <w:szCs w:val="24"/>
        </w:rPr>
        <w:t>.</w:t>
      </w:r>
    </w:p>
    <w:p w:rsidR="00D22E86" w:rsidRPr="000443A4" w:rsidRDefault="00D22E86" w:rsidP="00D22E86">
      <w:pPr>
        <w:pStyle w:val="Nagwek1"/>
        <w:shd w:val="clear" w:color="auto" w:fill="F9F9F9"/>
        <w:spacing w:before="0" w:beforeAutospacing="0" w:after="0" w:afterAutospacing="0"/>
        <w:rPr>
          <w:b w:val="0"/>
          <w:color w:val="00B050"/>
          <w:sz w:val="24"/>
          <w:szCs w:val="24"/>
        </w:rPr>
      </w:pPr>
    </w:p>
    <w:p w:rsidR="00D22E86" w:rsidRPr="00985359" w:rsidRDefault="00D22E86" w:rsidP="00D2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86" w:rsidRPr="0027601F" w:rsidRDefault="00D22E86" w:rsidP="00D22E8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5B7D1A">
        <w:rPr>
          <w:rFonts w:ascii="Georgia" w:eastAsia="Times New Roman" w:hAnsi="Georgia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616664" cy="2419350"/>
            <wp:effectExtent l="19050" t="0" r="2836" b="0"/>
            <wp:docPr id="38" name="Obraz 20" descr="OBÓZ WAKACJE Z PIPPI LANGSTRUMP - Ko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ÓZ WAKACJE Z PIPPI LANGSTRUMP - Kog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468" cy="24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86" w:rsidRPr="00D705D3" w:rsidRDefault="00D22E86" w:rsidP="00D22E8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B7D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Źródło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 w:rsidRPr="005B7D1A">
        <w:t xml:space="preserve"> </w:t>
      </w:r>
      <w:hyperlink r:id="rId9" w:history="1">
        <w:r w:rsidRPr="00D705D3">
          <w:rPr>
            <w:rStyle w:val="Hipercze"/>
            <w:sz w:val="18"/>
            <w:szCs w:val="18"/>
          </w:rPr>
          <w:t>https://www.kogis.pl/wp-content/uploads/2018/11/pippi-2-1024x685.jpg</w:t>
        </w:r>
      </w:hyperlink>
    </w:p>
    <w:p w:rsidR="00D22E86" w:rsidRDefault="00D22E86" w:rsidP="00D22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E86" w:rsidRPr="00A26E48" w:rsidRDefault="00D22E86" w:rsidP="00D2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3.”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Fartuch pani Kucharki”-</w:t>
      </w:r>
      <w:r w:rsidRPr="00E60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dzieciaczki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możecie  wykleić  fartuszek kuchenny  plasteliną, bibułą, obsypać brokatami, pomalować farbkami. Możecie wykleić go jak tylko chcecie! Rodzicu pomóż dziecku</w:t>
      </w:r>
      <w:r w:rsidRPr="00B6658E">
        <w:rPr>
          <w:rFonts w:ascii="Lato" w:hAnsi="Lato"/>
          <w:color w:val="000000"/>
          <w:sz w:val="23"/>
          <w:szCs w:val="23"/>
          <w:shd w:val="clear" w:color="auto" w:fill="FFFFFF"/>
        </w:rPr>
        <w:sym w:font="Wingdings" w:char="F04A"/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- ćwiczenia sprawności manualnej.</w:t>
      </w:r>
    </w:p>
    <w:p w:rsidR="00D22E86" w:rsidRDefault="00D22E86" w:rsidP="00D22E86">
      <w:pPr>
        <w:tabs>
          <w:tab w:val="left" w:pos="402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D22E86" w:rsidRDefault="00D22E86" w:rsidP="00D22E86">
      <w:pPr>
        <w:shd w:val="clear" w:color="auto" w:fill="FFFFFF"/>
        <w:spacing w:before="150" w:after="264" w:line="43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22E86" w:rsidRPr="008E60F1" w:rsidRDefault="00D22E86" w:rsidP="00D22E86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22E86" w:rsidRDefault="00D22E86" w:rsidP="00D22E8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73191" cy="7991475"/>
            <wp:effectExtent l="0" t="0" r="0" b="0"/>
            <wp:docPr id="70" name="Obraz 70" descr="Znalezione obrazy dla zapytania: fartuch pani kuchar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Znalezione obrazy dla zapytania: fartuch pani kucharki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91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86" w:rsidRDefault="00D22E86" w:rsidP="00D22E8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Źródło: </w:t>
      </w:r>
      <w:hyperlink r:id="rId11" w:history="1">
        <w:r w:rsidRPr="00497F0B">
          <w:rPr>
            <w:rStyle w:val="Hipercze"/>
            <w:sz w:val="24"/>
            <w:szCs w:val="24"/>
            <w:shd w:val="clear" w:color="auto" w:fill="FFFFFF"/>
          </w:rPr>
          <w:t>https://i.pinimg.com/originals/bc/45/f0/bc45f069126ac2c6fca9ec3786397877.gif</w:t>
        </w:r>
      </w:hyperlink>
    </w:p>
    <w:p w:rsidR="00D22E86" w:rsidRDefault="00D22E86" w:rsidP="00D22E8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2E86" w:rsidRDefault="00D22E86" w:rsidP="00D22E8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2E86" w:rsidRDefault="00D22E86" w:rsidP="00D22E86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2E86" w:rsidRPr="006D7F78" w:rsidRDefault="00D22E86" w:rsidP="00D22E86">
      <w:pPr>
        <w:pStyle w:val="NormalnyWeb"/>
        <w:shd w:val="clear" w:color="auto" w:fill="FFFFFF"/>
        <w:spacing w:before="0" w:beforeAutospacing="0" w:after="306" w:afterAutospacing="0"/>
        <w:textAlignment w:val="baseline"/>
        <w:rPr>
          <w:color w:val="000000" w:themeColor="text1"/>
        </w:rPr>
      </w:pPr>
      <w:r w:rsidRPr="00143F03">
        <w:rPr>
          <w:b/>
          <w:iCs/>
          <w:color w:val="000000" w:themeColor="text1"/>
        </w:rPr>
        <w:t xml:space="preserve">4. </w:t>
      </w:r>
      <w:r>
        <w:rPr>
          <w:b/>
          <w:iCs/>
          <w:color w:val="000000" w:themeColor="text1"/>
        </w:rPr>
        <w:t xml:space="preserve">„Emocje”-  </w:t>
      </w:r>
      <w:r>
        <w:rPr>
          <w:color w:val="000000" w:themeColor="text1"/>
        </w:rPr>
        <w:t xml:space="preserve">Połącz ze sobą takie same obrazki. Jakie emocje przedstawiają? Spróbuj je nazwać. </w:t>
      </w:r>
      <w:r w:rsidRPr="00CF71F1">
        <w:rPr>
          <w:b/>
          <w:color w:val="000000" w:themeColor="text1"/>
        </w:rPr>
        <w:t>A jak ty dziś się czujesz?</w:t>
      </w:r>
      <w:r>
        <w:rPr>
          <w:color w:val="000000" w:themeColor="text1"/>
        </w:rPr>
        <w:t xml:space="preserve"> wskaż i nazwij emocje. Ćwiczenia spostrzegawczości, ćwiczenia w mówieniu.</w:t>
      </w:r>
    </w:p>
    <w:p w:rsidR="00D22E86" w:rsidRPr="006D7F78" w:rsidRDefault="00D22E86" w:rsidP="00D22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43425" cy="6869746"/>
            <wp:effectExtent l="19050" t="0" r="9525" b="0"/>
            <wp:docPr id="73" name="Obraz 73" descr="Znalezione obrazy dla zapytania: emocje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Znalezione obrazy dla zapytania: emocje karty prac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86" w:rsidRPr="006D7F78" w:rsidRDefault="00D22E86" w:rsidP="00D2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p w:rsidR="00D22E86" w:rsidRPr="000769D3" w:rsidRDefault="00D22E86" w:rsidP="00D2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Źródło:</w:t>
      </w:r>
      <w:r w:rsidRPr="000769D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769D3">
          <w:rPr>
            <w:rStyle w:val="Hipercze"/>
            <w:sz w:val="24"/>
            <w:szCs w:val="24"/>
          </w:rPr>
          <w:t>https://encrypted-tbn0.gstatic.com/images?q=tbn:ANd9GcSkIc5FRJy6-HxoaXbtxA9fqgljzsIE8tKEtg&amp;usqp=CAU</w:t>
        </w:r>
      </w:hyperlink>
    </w:p>
    <w:p w:rsidR="00D22E86" w:rsidRPr="000769D3" w:rsidRDefault="00D22E86" w:rsidP="00D22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22E86" w:rsidRDefault="00D22E86" w:rsidP="00D22E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22E86" w:rsidRDefault="00D22E86" w:rsidP="00D2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B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095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„Do czego służą sztućce?”- nazwij sztućce , następnie powiedz co nimi robimy i połącz z odpowiednimi obrazkami. Rodzicu pomóż dziecku ,jeżeli będzie potrzebowało pomocy</w:t>
      </w:r>
      <w:r w:rsidRPr="00DF21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 ćwiczenia spostrzegawczości, koncentracji uwagi, ćwiczenia usprawniające aparat mowy.</w:t>
      </w:r>
    </w:p>
    <w:p w:rsidR="00D22E86" w:rsidRDefault="00D22E86" w:rsidP="00D2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E86" w:rsidRDefault="00D22E86" w:rsidP="00D2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38825" cy="4846681"/>
            <wp:effectExtent l="19050" t="0" r="9525" b="0"/>
            <wp:docPr id="94" name="Obraz 94" descr="Znalezione obrazy dla zapytania: przeciwieństwa karty pracy dla 3 latk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nalezione obrazy dla zapytania: przeciwieństwa karty pracy dla 3 latka pd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8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86" w:rsidRPr="00383220" w:rsidRDefault="00D22E86" w:rsidP="00D22E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Źródło: </w:t>
      </w:r>
    </w:p>
    <w:p w:rsidR="00D22E86" w:rsidRPr="008A470F" w:rsidRDefault="00D22E86" w:rsidP="00D22E86">
      <w:pPr>
        <w:jc w:val="center"/>
        <w:rPr>
          <w:b/>
        </w:rPr>
      </w:pPr>
      <w:hyperlink r:id="rId15" w:history="1">
        <w:r w:rsidRPr="008A470F">
          <w:rPr>
            <w:rStyle w:val="Hipercze"/>
            <w:sz w:val="20"/>
            <w:szCs w:val="20"/>
          </w:rPr>
          <w:t>https://www.google.com/url?sa=i&amp;url=http%3A%2F%2Fprzedszkolemareza.pl%2F%3Fpage_id%3D2067&amp;psig=AOvVaw10CmI2plZQKfUNq0e9L9z6&amp;ust=1613931393428000&amp;source=images&amp;cd=vfe&amp;ved=0CAIQjRxqFwoTCPCbiY-J-e4CFQAAAAAdAAAAABAb</w:t>
        </w:r>
      </w:hyperlink>
    </w:p>
    <w:p w:rsidR="00D22E86" w:rsidRPr="002B50F7" w:rsidRDefault="00D22E86" w:rsidP="00D22E86">
      <w:pPr>
        <w:rPr>
          <w:rFonts w:ascii="Times New Roman" w:hAnsi="Times New Roman" w:cs="Times New Roman"/>
          <w:sz w:val="24"/>
          <w:szCs w:val="24"/>
        </w:rPr>
      </w:pPr>
      <w:r w:rsidRPr="008A470F">
        <w:rPr>
          <w:rFonts w:ascii="Times New Roman" w:hAnsi="Times New Roman" w:cs="Times New Roman"/>
          <w:b/>
          <w:sz w:val="24"/>
          <w:szCs w:val="24"/>
        </w:rPr>
        <w:t>6</w:t>
      </w:r>
      <w:r w:rsidRPr="00767F4D">
        <w:rPr>
          <w:rFonts w:ascii="Times New Roman" w:hAnsi="Times New Roman" w:cs="Times New Roman"/>
          <w:sz w:val="24"/>
          <w:szCs w:val="24"/>
        </w:rPr>
        <w:t xml:space="preserve">. </w:t>
      </w:r>
      <w:r w:rsidRPr="008A470F">
        <w:rPr>
          <w:rFonts w:ascii="Times New Roman" w:hAnsi="Times New Roman" w:cs="Times New Roman"/>
          <w:b/>
          <w:sz w:val="24"/>
          <w:szCs w:val="24"/>
        </w:rPr>
        <w:t>„Szlaczki” na zakończenie poćwiczymy jeszcze rączkę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7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rysuj po śladzie dobierając odpowiedni kolor kredki,</w:t>
      </w:r>
      <w:r>
        <w:rPr>
          <w:rFonts w:ascii="Times New Roman" w:hAnsi="Times New Roman" w:cs="Times New Roman"/>
          <w:b/>
          <w:bCs/>
        </w:rPr>
        <w:t xml:space="preserve"> rodzicu pomóż dziecku, zwróć uwagę na prawidłowe trzymanie przyborów rysowania</w:t>
      </w:r>
      <w:r w:rsidRPr="0081610E">
        <w:rPr>
          <w:rFonts w:ascii="Times New Roman" w:hAnsi="Times New Roman" w:cs="Times New Roman"/>
          <w:b/>
          <w:bCs/>
        </w:rPr>
        <w:sym w:font="Wingdings" w:char="F04A"/>
      </w:r>
      <w:r>
        <w:rPr>
          <w:rFonts w:ascii="Times New Roman" w:hAnsi="Times New Roman" w:cs="Times New Roman"/>
          <w:b/>
          <w:bCs/>
        </w:rPr>
        <w:t xml:space="preserve">- ćwiczenia sprawności rąk, </w:t>
      </w:r>
      <w:r>
        <w:rPr>
          <w:rFonts w:ascii="Times New Roman" w:hAnsi="Times New Roman" w:cs="Times New Roman"/>
          <w:b/>
          <w:sz w:val="24"/>
          <w:szCs w:val="24"/>
        </w:rPr>
        <w:t>ćwiczenia wydłużające skupienie uwagi.</w:t>
      </w:r>
    </w:p>
    <w:p w:rsidR="00D22E86" w:rsidRDefault="00D22E86" w:rsidP="00D22E86">
      <w:pPr>
        <w:rPr>
          <w:rFonts w:ascii="Times New Roman" w:hAnsi="Times New Roman" w:cs="Times New Roman"/>
          <w:b/>
          <w:bCs/>
        </w:rPr>
      </w:pPr>
    </w:p>
    <w:p w:rsidR="00D22E86" w:rsidRPr="00767F4D" w:rsidRDefault="00D22E86" w:rsidP="00D22E86">
      <w:pPr>
        <w:rPr>
          <w:rFonts w:ascii="Times New Roman" w:hAnsi="Times New Roman" w:cs="Times New Roman"/>
          <w:sz w:val="24"/>
          <w:szCs w:val="24"/>
        </w:rPr>
      </w:pPr>
    </w:p>
    <w:p w:rsidR="00D22E86" w:rsidRDefault="00D22E86" w:rsidP="00D22E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8820"/>
            <wp:effectExtent l="19050" t="0" r="0" b="0"/>
            <wp:docPr id="1" name="Obraz 97" descr="Znalezione obrazy dla zapytania: przeciwieństwa karty pracy dla 3 latk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nalezione obrazy dla zapytania: przeciwieństwa karty pracy dla 3 latka pd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86" w:rsidRDefault="00D22E86" w:rsidP="00D22E86">
      <w:pPr>
        <w:jc w:val="center"/>
        <w:rPr>
          <w:rFonts w:ascii="Times New Roman" w:hAnsi="Times New Roman" w:cs="Times New Roman"/>
          <w:sz w:val="20"/>
          <w:szCs w:val="20"/>
        </w:rPr>
      </w:pPr>
      <w:r w:rsidRPr="008A470F">
        <w:rPr>
          <w:rFonts w:ascii="Times New Roman" w:hAnsi="Times New Roman" w:cs="Times New Roman"/>
          <w:b/>
          <w:sz w:val="20"/>
          <w:szCs w:val="20"/>
        </w:rPr>
        <w:t>Źródło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7" w:history="1">
        <w:r w:rsidRPr="00AB1889">
          <w:rPr>
            <w:rStyle w:val="Hipercze"/>
            <w:sz w:val="20"/>
            <w:szCs w:val="20"/>
          </w:rPr>
          <w:t>https://autyzmwszkole.files.wordpress.com/2020/05/e416c3ab0713c15259c27265ecb8cb2a.jpg?w=677</w:t>
        </w:r>
      </w:hyperlink>
    </w:p>
    <w:p w:rsidR="0034383F" w:rsidRDefault="0034383F"/>
    <w:sectPr w:rsidR="0034383F" w:rsidSect="0034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3934"/>
    <w:multiLevelType w:val="hybridMultilevel"/>
    <w:tmpl w:val="C01E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E86"/>
    <w:rsid w:val="0034383F"/>
    <w:rsid w:val="00D2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86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22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2E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2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E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crypted-tbn0.gstatic.com/images?q=tbn:ANd9GcSkIc5FRJy6-HxoaXbtxA9fqgljzsIE8tKEtg&amp;usqp=C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autyzmwszkole.files.wordpress.com/2020/05/e416c3ab0713c15259c27265ecb8cb2a.jpg?w=677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tatic9.depositphotos.com/1005091/1220/v/950/depositphotos_12202668-stock-illustration-kitchen-theme-image-6.jpg" TargetMode="External"/><Relationship Id="rId11" Type="http://schemas.openxmlformats.org/officeDocument/2006/relationships/hyperlink" Target="https://i.pinimg.com/originals/bc/45/f0/bc45f069126ac2c6fca9ec3786397877.gi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sa=i&amp;url=http%3A%2F%2Fprzedszkolemareza.pl%2F%3Fpage_id%3D2067&amp;psig=AOvVaw10CmI2plZQKfUNq0e9L9z6&amp;ust=1613931393428000&amp;source=images&amp;cd=vfe&amp;ved=0CAIQjRxqFwoTCPCbiY-J-e4CFQAAAAAdAAAAABAb" TargetMode="Externa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ogis.pl/wp-content/uploads/2018/11/pippi-2-1024x68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438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2021-02-25T16:32:00Z</dcterms:created>
  <dcterms:modified xsi:type="dcterms:W3CDTF">2021-02-25T16:34:00Z</dcterms:modified>
</cp:coreProperties>
</file>